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2306A" w:rsidRPr="006D75ED" w14:paraId="003A3F08" w14:textId="77777777" w:rsidTr="00F2306A">
        <w:trPr>
          <w:trHeight w:val="5245"/>
        </w:trPr>
        <w:tc>
          <w:tcPr>
            <w:tcW w:w="9371" w:type="dxa"/>
          </w:tcPr>
          <w:p w14:paraId="003A3EFA" w14:textId="77777777" w:rsidR="00F2306A" w:rsidRPr="00F2306A" w:rsidRDefault="00F2306A" w:rsidP="007F346A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003A3F39" wp14:editId="003A3F3A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003A3EFB" w14:textId="77777777" w:rsidR="00F2306A" w:rsidRPr="00F2306A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003A3EFC" w14:textId="77777777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  …………………….</w:t>
            </w:r>
          </w:p>
          <w:p w14:paraId="003A3EFD" w14:textId="77777777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…………………….</w:t>
            </w:r>
          </w:p>
          <w:p w14:paraId="003A3EFE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03A3EFF" w14:textId="77777777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003A3F00" w14:textId="77777777" w:rsidR="00F2306A" w:rsidRPr="007E2DFA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003A3F01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003A3F02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03A3F03" w14:textId="77777777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003A3F04" w14:textId="77777777" w:rsidR="00F2306A" w:rsidRPr="008D61C4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003A3F05" w14:textId="77777777" w:rsidR="00F2306A" w:rsidRPr="008D61C4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003A3F06" w14:textId="77777777" w:rsidR="00F2306A" w:rsidRPr="006D75ED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003A3F07" w14:textId="77777777" w:rsidR="00F2306A" w:rsidRPr="006D75ED" w:rsidRDefault="00F2306A" w:rsidP="007F346A">
            <w:pPr>
              <w:pStyle w:val="a7"/>
              <w:tabs>
                <w:tab w:val="left" w:pos="996"/>
                <w:tab w:val="left" w:pos="3615"/>
              </w:tabs>
              <w:spacing w:line="276" w:lineRule="auto"/>
              <w:ind w:left="795" w:right="13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03A3F09" w14:textId="77777777" w:rsidR="008D61C4" w:rsidRPr="00CC75A8" w:rsidRDefault="008D61C4" w:rsidP="008D61C4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>ΒΕΒΑΙΩΣΗ ΕΚΠΟΝΗΣΗΣ ΔΙΔΑΚΤΟΡΙΚΗΣ ΔΙΑΤΡΙΒΗΣ</w:t>
      </w:r>
    </w:p>
    <w:p w14:paraId="003A3F0A" w14:textId="77777777" w:rsidR="008D61C4" w:rsidRPr="00CC75A8" w:rsidRDefault="008D61C4" w:rsidP="0068769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 όπως προκύπτει από τα τηρούμενα αρχεία του Τμήματος, ο/η:</w:t>
      </w:r>
    </w:p>
    <w:tbl>
      <w:tblPr>
        <w:tblStyle w:val="TableNormal"/>
        <w:tblW w:w="96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D61C4" w:rsidRPr="005137DC" w14:paraId="003A3F0C" w14:textId="77777777" w:rsidTr="00246588">
        <w:trPr>
          <w:trHeight w:val="352"/>
        </w:trPr>
        <w:tc>
          <w:tcPr>
            <w:tcW w:w="9639" w:type="dxa"/>
            <w:hideMark/>
          </w:tcPr>
          <w:p w14:paraId="003A3F0B" w14:textId="77777777" w:rsidR="008D61C4" w:rsidRPr="005137DC" w:rsidRDefault="0068769C" w:rsidP="0068769C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 w:rsidR="008D61C4">
              <w:rPr>
                <w:rFonts w:asciiTheme="majorHAnsi" w:eastAsia="Sylfaen" w:hAnsiTheme="majorHAnsi" w:cstheme="majorHAnsi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8D61C4" w:rsidRPr="005137DC" w14:paraId="003A3F0E" w14:textId="77777777" w:rsidTr="00246588">
        <w:trPr>
          <w:trHeight w:val="500"/>
        </w:trPr>
        <w:tc>
          <w:tcPr>
            <w:tcW w:w="9639" w:type="dxa"/>
            <w:hideMark/>
          </w:tcPr>
          <w:p w14:paraId="003A3F0D" w14:textId="77777777" w:rsidR="008D61C4" w:rsidRPr="005137DC" w:rsidRDefault="008D61C4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8D61C4" w:rsidRPr="005137DC" w14:paraId="003A3F10" w14:textId="77777777" w:rsidTr="00246588">
        <w:trPr>
          <w:trHeight w:val="500"/>
        </w:trPr>
        <w:tc>
          <w:tcPr>
            <w:tcW w:w="9639" w:type="dxa"/>
            <w:hideMark/>
          </w:tcPr>
          <w:p w14:paraId="003A3F0F" w14:textId="68BA4DAE" w:rsidR="008D61C4" w:rsidRPr="005137DC" w:rsidRDefault="0068769C" w:rsidP="00246588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ΠΑΤΡ</w:t>
            </w:r>
            <w:r w:rsidR="00246588">
              <w:rPr>
                <w:rFonts w:asciiTheme="majorHAnsi" w:eastAsia="Sylfaen" w:hAnsiTheme="majorHAnsi" w:cstheme="majorHAnsi"/>
                <w:lang w:val="el-GR"/>
              </w:rPr>
              <w:t>Ω</w:t>
            </w:r>
            <w:bookmarkStart w:id="0" w:name="_GoBack"/>
            <w:bookmarkEnd w:id="0"/>
            <w:r w:rsidR="008D61C4">
              <w:rPr>
                <w:rFonts w:asciiTheme="majorHAnsi" w:eastAsia="Sylfaen" w:hAnsiTheme="majorHAnsi" w:cstheme="majorHAnsi"/>
                <w:lang w:val="el-GR"/>
              </w:rPr>
              <w:t>ΝΥΜΟ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8D61C4" w:rsidRPr="005137DC" w14:paraId="003A3F12" w14:textId="77777777" w:rsidTr="00246588">
        <w:trPr>
          <w:trHeight w:val="500"/>
        </w:trPr>
        <w:tc>
          <w:tcPr>
            <w:tcW w:w="9639" w:type="dxa"/>
            <w:hideMark/>
          </w:tcPr>
          <w:p w14:paraId="003A3F11" w14:textId="77777777" w:rsidR="008D61C4" w:rsidRPr="005137DC" w:rsidRDefault="0068769C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8D61C4" w:rsidRPr="005137DC" w14:paraId="003A3F14" w14:textId="77777777" w:rsidTr="00246588">
        <w:trPr>
          <w:trHeight w:val="500"/>
        </w:trPr>
        <w:tc>
          <w:tcPr>
            <w:tcW w:w="9639" w:type="dxa"/>
          </w:tcPr>
          <w:p w14:paraId="003A3F13" w14:textId="77777777" w:rsidR="008D61C4" w:rsidRPr="003E69F9" w:rsidRDefault="0068769C" w:rsidP="008D61C4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="008D61C4"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003A3F15" w14:textId="77777777" w:rsidR="008D61C4" w:rsidRDefault="008D61C4" w:rsidP="008D61C4">
      <w:pPr>
        <w:spacing w:after="0" w:line="360" w:lineRule="auto"/>
        <w:jc w:val="both"/>
        <w:rPr>
          <w:rFonts w:cstheme="minorHAnsi"/>
        </w:rPr>
      </w:pPr>
    </w:p>
    <w:p w14:paraId="003A3F16" w14:textId="77777777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 xml:space="preserve">Είναι Υποψήφιος/α Διδάκτορας του Τμήματος ……………..…………………………………………………… της Σχολής ……..…………..………………………………………………..του Πανεπιστημίου Δυτικής Αττικής, </w:t>
      </w:r>
      <w:r w:rsidR="00CC75A8">
        <w:rPr>
          <w:rFonts w:asciiTheme="majorHAnsi" w:hAnsiTheme="majorHAnsi" w:cstheme="majorHAnsi"/>
          <w:sz w:val="24"/>
          <w:szCs w:val="24"/>
        </w:rPr>
        <w:t xml:space="preserve">με απόφαση της υπ΄αριθμ. ………… Συνέλευσης, </w:t>
      </w:r>
      <w:r w:rsidRPr="00CC75A8">
        <w:rPr>
          <w:rFonts w:asciiTheme="majorHAnsi" w:hAnsiTheme="majorHAnsi" w:cstheme="majorHAnsi"/>
          <w:sz w:val="24"/>
          <w:szCs w:val="24"/>
        </w:rPr>
        <w:t xml:space="preserve">το ακαδημαϊκό έτος </w:t>
      </w:r>
      <w:r w:rsidR="00CC75A8">
        <w:rPr>
          <w:rFonts w:asciiTheme="majorHAnsi" w:hAnsiTheme="majorHAnsi" w:cstheme="majorHAnsi"/>
          <w:sz w:val="24"/>
          <w:szCs w:val="24"/>
        </w:rPr>
        <w:t>…………..</w:t>
      </w:r>
      <w:r w:rsidRPr="00CC75A8">
        <w:rPr>
          <w:rFonts w:asciiTheme="majorHAnsi" w:hAnsiTheme="majorHAnsi" w:cstheme="majorHAnsi"/>
          <w:sz w:val="24"/>
          <w:szCs w:val="24"/>
        </w:rPr>
        <w:t>-</w:t>
      </w:r>
      <w:r w:rsidR="00CC75A8">
        <w:rPr>
          <w:rFonts w:asciiTheme="majorHAnsi" w:hAnsiTheme="majorHAnsi" w:cstheme="majorHAnsi"/>
          <w:sz w:val="24"/>
          <w:szCs w:val="24"/>
        </w:rPr>
        <w:t>…………….</w:t>
      </w:r>
      <w:r w:rsidRPr="00CC75A8">
        <w:rPr>
          <w:rFonts w:asciiTheme="majorHAnsi" w:hAnsiTheme="majorHAnsi" w:cstheme="majorHAnsi"/>
          <w:sz w:val="24"/>
          <w:szCs w:val="24"/>
        </w:rPr>
        <w:t>.</w:t>
      </w:r>
    </w:p>
    <w:p w14:paraId="003A3F17" w14:textId="77777777" w:rsidR="00CC75A8" w:rsidRPr="00CC75A8" w:rsidRDefault="00CC75A8" w:rsidP="00CC75A8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Τα 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>Μέλη Τριμελούς Συμβουλευτικής Επιτροπής (Τ.Σ.Ε.)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είναι τα κατωτέρω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</w:p>
    <w:p w14:paraId="003A3F18" w14:textId="77777777" w:rsidR="00CC75A8" w:rsidRPr="00CC75A8" w:rsidRDefault="00CC75A8" w:rsidP="00CC75A8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C75A8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Ίδρυμα-Τμήμα/αν είναι διαφορετικά των ΠαΔΑ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CC75A8" w:rsidRPr="00CC75A8" w14:paraId="003A3F1E" w14:textId="77777777" w:rsidTr="00DE3CC9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003A3F19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>Α. Επιβλέπων/ουσα:</w:t>
            </w:r>
          </w:p>
          <w:p w14:paraId="003A3F1A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03A3F1B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03A3F1C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003A3F1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003A3F23" w14:textId="77777777" w:rsidTr="00DE3CC9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003A3F1F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CC75A8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CC75A8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03A3F20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03A3F21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003A3F22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003A3F28" w14:textId="77777777" w:rsidTr="00DE3CC9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003A3F24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lastRenderedPageBreak/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03A3F25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03A3F26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003A3F27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003A3F29" w14:textId="77777777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 xml:space="preserve">Η διδακτορική του/της διατριβή εκπονείται </w:t>
      </w:r>
      <w:r w:rsidR="00BC1528" w:rsidRPr="00BC1528">
        <w:rPr>
          <w:rFonts w:asciiTheme="majorHAnsi" w:hAnsiTheme="majorHAnsi" w:cstheme="majorHAnsi"/>
          <w:sz w:val="24"/>
          <w:szCs w:val="24"/>
        </w:rPr>
        <w:t>στο Τμήμα</w:t>
      </w:r>
      <w:r w:rsidRPr="00CC75A8">
        <w:rPr>
          <w:rFonts w:asciiTheme="majorHAnsi" w:hAnsiTheme="majorHAnsi" w:cstheme="majorHAnsi"/>
          <w:sz w:val="24"/>
          <w:szCs w:val="24"/>
        </w:rPr>
        <w:t xml:space="preserve"> με θέμα:    «……………………………………………………………………………………………………………………………………………</w:t>
      </w:r>
      <w:r w:rsidR="00CC75A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 w:rsidRPr="00CC75A8">
        <w:rPr>
          <w:rFonts w:asciiTheme="majorHAnsi" w:hAnsiTheme="majorHAnsi" w:cstheme="majorHAnsi"/>
          <w:sz w:val="24"/>
          <w:szCs w:val="24"/>
        </w:rPr>
        <w:t>»</w:t>
      </w:r>
    </w:p>
    <w:p w14:paraId="003A3F2A" w14:textId="77777777" w:rsidR="00CC75A8" w:rsidRDefault="00CC75A8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3A3F2B" w14:textId="77777777" w:rsidR="008D61C4" w:rsidRPr="00CC75A8" w:rsidRDefault="008D61C4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003A3F2C" w14:textId="77777777" w:rsidR="008D61C4" w:rsidRPr="00761C91" w:rsidRDefault="008D61C4" w:rsidP="008D61C4">
      <w:pPr>
        <w:rPr>
          <w:rFonts w:cstheme="minorHAnsi"/>
        </w:rPr>
      </w:pPr>
    </w:p>
    <w:p w14:paraId="003A3F2D" w14:textId="77777777" w:rsidR="008D61C4" w:rsidRDefault="008D61C4" w:rsidP="008D61C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003A3F2E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03A3F2F" w14:textId="77777777" w:rsidR="008D61C4" w:rsidRPr="007E2DFA" w:rsidRDefault="008D61C4" w:rsidP="00CC75A8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="00CC75A8"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</w:t>
      </w:r>
      <w:r w:rsidR="00F2306A">
        <w:rPr>
          <w:rFonts w:asciiTheme="majorHAnsi" w:eastAsia="Sylfaen" w:hAnsiTheme="majorHAnsi" w:cstheme="majorHAnsi"/>
          <w:b/>
          <w:spacing w:val="-5"/>
          <w:sz w:val="24"/>
          <w:szCs w:val="24"/>
        </w:rPr>
        <w:t>/η της Γραμματείας του Τμήματος……………………………</w:t>
      </w:r>
    </w:p>
    <w:p w14:paraId="003A3F30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03A3F31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03A3F32" w14:textId="77777777" w:rsidR="008D61C4" w:rsidRPr="003E69F9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03A3F33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003A3F34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03A3F35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03A3F36" w14:textId="77777777" w:rsidR="008D61C4" w:rsidRPr="007E2DFA" w:rsidRDefault="008D61C4" w:rsidP="008D61C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3A3F37" w14:textId="77777777" w:rsidR="008D61C4" w:rsidRPr="00D513E7" w:rsidRDefault="008D61C4" w:rsidP="008D61C4">
      <w:pPr>
        <w:rPr>
          <w:rFonts w:asciiTheme="majorHAnsi" w:hAnsiTheme="majorHAnsi" w:cstheme="majorHAnsi"/>
          <w:sz w:val="24"/>
          <w:szCs w:val="24"/>
        </w:rPr>
      </w:pPr>
    </w:p>
    <w:p w14:paraId="003A3F38" w14:textId="77777777" w:rsidR="004153DF" w:rsidRDefault="004153DF"/>
    <w:sectPr w:rsidR="004153DF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3F3D" w14:textId="77777777" w:rsidR="00EC3776" w:rsidRDefault="00EC3776">
      <w:pPr>
        <w:spacing w:after="0" w:line="240" w:lineRule="auto"/>
      </w:pPr>
      <w:r>
        <w:separator/>
      </w:r>
    </w:p>
  </w:endnote>
  <w:endnote w:type="continuationSeparator" w:id="0">
    <w:p w14:paraId="003A3F3E" w14:textId="77777777" w:rsidR="00EC3776" w:rsidRDefault="00EC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003A3F3F" w14:textId="6F655CF1" w:rsidR="00564EEF" w:rsidRDefault="00CA4518">
        <w:pPr>
          <w:pStyle w:val="a4"/>
          <w:jc w:val="right"/>
        </w:pPr>
        <w:r>
          <w:fldChar w:fldCharType="begin"/>
        </w:r>
        <w:r w:rsidR="00CC75A8">
          <w:instrText>PAGE   \* MERGEFORMAT</w:instrText>
        </w:r>
        <w:r>
          <w:fldChar w:fldCharType="separate"/>
        </w:r>
        <w:r w:rsidR="00246588">
          <w:rPr>
            <w:noProof/>
          </w:rPr>
          <w:t>1</w:t>
        </w:r>
        <w:r>
          <w:fldChar w:fldCharType="end"/>
        </w:r>
      </w:p>
    </w:sdtContent>
  </w:sdt>
  <w:p w14:paraId="003A3F40" w14:textId="77777777" w:rsidR="00564EEF" w:rsidRDefault="002465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A3F3B" w14:textId="77777777" w:rsidR="00EC3776" w:rsidRDefault="00EC3776">
      <w:pPr>
        <w:spacing w:after="0" w:line="240" w:lineRule="auto"/>
      </w:pPr>
      <w:r>
        <w:separator/>
      </w:r>
    </w:p>
  </w:footnote>
  <w:footnote w:type="continuationSeparator" w:id="0">
    <w:p w14:paraId="003A3F3C" w14:textId="77777777" w:rsidR="00EC3776" w:rsidRDefault="00EC3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1C4"/>
    <w:rsid w:val="00246588"/>
    <w:rsid w:val="004153DF"/>
    <w:rsid w:val="0068769C"/>
    <w:rsid w:val="008D61C4"/>
    <w:rsid w:val="00BC1528"/>
    <w:rsid w:val="00CA4518"/>
    <w:rsid w:val="00CC75A8"/>
    <w:rsid w:val="00DB2CF0"/>
    <w:rsid w:val="00EC3776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3EFA"/>
  <w15:docId w15:val="{DFA63CA6-98F4-4974-99BA-42CF7F69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D61C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8D61C4"/>
  </w:style>
  <w:style w:type="table" w:customStyle="1" w:styleId="TableNormal">
    <w:name w:val="Table Normal"/>
    <w:uiPriority w:val="2"/>
    <w:semiHidden/>
    <w:qFormat/>
    <w:rsid w:val="008D61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8D6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61C4"/>
  </w:style>
  <w:style w:type="paragraph" w:styleId="a5">
    <w:name w:val="List Paragraph"/>
    <w:basedOn w:val="a"/>
    <w:uiPriority w:val="1"/>
    <w:qFormat/>
    <w:rsid w:val="008D61C4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59"/>
    <w:rsid w:val="008D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23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F2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ΓΕΩΡΓΙΟΣ ΚΟΥΜΑΝΤΑΚΗΣ</cp:lastModifiedBy>
  <cp:revision>3</cp:revision>
  <dcterms:created xsi:type="dcterms:W3CDTF">2025-03-15T13:48:00Z</dcterms:created>
  <dcterms:modified xsi:type="dcterms:W3CDTF">2025-03-22T19:29:00Z</dcterms:modified>
</cp:coreProperties>
</file>